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AD2AA" w14:textId="77777777" w:rsidR="00AD3314" w:rsidRPr="00C230D8" w:rsidRDefault="00AD3314" w:rsidP="00E30D4D">
      <w:pPr>
        <w:pStyle w:val="Ttulo1"/>
        <w:spacing w:before="0"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4A8D159" w14:textId="05D2E5FA" w:rsidR="006528D6" w:rsidRDefault="006528D6" w:rsidP="00E30D4D">
      <w:pPr>
        <w:pStyle w:val="Ttulo2"/>
        <w:spacing w:line="360" w:lineRule="auto"/>
        <w:rPr>
          <w:rFonts w:asciiTheme="minorHAnsi" w:hAnsiTheme="minorHAnsi" w:cstheme="minorHAnsi"/>
          <w:kern w:val="32"/>
          <w:sz w:val="28"/>
          <w:szCs w:val="28"/>
        </w:rPr>
      </w:pPr>
      <w:bookmarkStart w:id="0" w:name="_Hlk103863655"/>
      <w:r>
        <w:rPr>
          <w:rFonts w:asciiTheme="minorHAnsi" w:hAnsiTheme="minorHAnsi" w:cstheme="minorHAnsi"/>
          <w:kern w:val="32"/>
          <w:sz w:val="28"/>
          <w:szCs w:val="28"/>
        </w:rPr>
        <w:t>CURSO DE RELAÇÕES INTERNACIONAIS – CAMPUS CORAÇÃO EUCARÍSTICO</w:t>
      </w:r>
    </w:p>
    <w:p w14:paraId="29306610" w14:textId="55D417FB" w:rsidR="00B00321" w:rsidRDefault="00A3290A" w:rsidP="006528D6">
      <w:pPr>
        <w:pStyle w:val="Ttulo2"/>
        <w:rPr>
          <w:rFonts w:asciiTheme="minorHAnsi" w:hAnsiTheme="minorHAnsi" w:cstheme="minorHAnsi"/>
          <w:kern w:val="32"/>
          <w:sz w:val="24"/>
        </w:rPr>
      </w:pPr>
      <w:r w:rsidRPr="00B00321">
        <w:rPr>
          <w:rFonts w:asciiTheme="minorHAnsi" w:hAnsiTheme="minorHAnsi" w:cstheme="minorHAnsi"/>
          <w:kern w:val="32"/>
          <w:sz w:val="28"/>
          <w:szCs w:val="28"/>
        </w:rPr>
        <w:t xml:space="preserve">TERMO DE APTIDÃO </w:t>
      </w:r>
    </w:p>
    <w:p w14:paraId="44F537D2" w14:textId="566660A9" w:rsidR="004E77D0" w:rsidRPr="008822E0" w:rsidRDefault="00A3290A" w:rsidP="006528D6">
      <w:pPr>
        <w:pStyle w:val="Ttulo2"/>
        <w:rPr>
          <w:rFonts w:asciiTheme="minorHAnsi" w:hAnsiTheme="minorHAnsi" w:cstheme="minorHAnsi"/>
          <w:sz w:val="28"/>
          <w:szCs w:val="28"/>
        </w:rPr>
      </w:pPr>
      <w:r w:rsidRPr="008822E0">
        <w:rPr>
          <w:rFonts w:asciiTheme="minorHAnsi" w:hAnsiTheme="minorHAnsi" w:cstheme="minorHAnsi"/>
          <w:kern w:val="32"/>
          <w:sz w:val="28"/>
          <w:szCs w:val="28"/>
        </w:rPr>
        <w:t>DEFESA DE</w:t>
      </w:r>
      <w:r w:rsidR="00B00321" w:rsidRPr="008822E0">
        <w:rPr>
          <w:rFonts w:asciiTheme="minorHAnsi" w:hAnsiTheme="minorHAnsi" w:cstheme="minorHAnsi"/>
          <w:kern w:val="32"/>
          <w:sz w:val="28"/>
          <w:szCs w:val="28"/>
        </w:rPr>
        <w:t xml:space="preserve"> </w:t>
      </w:r>
      <w:r w:rsidRPr="008822E0">
        <w:rPr>
          <w:rFonts w:asciiTheme="minorHAnsi" w:hAnsiTheme="minorHAnsi" w:cstheme="minorHAnsi"/>
          <w:sz w:val="28"/>
          <w:szCs w:val="28"/>
        </w:rPr>
        <w:t>TRABALHO DE CONCLUSÃO DE CURSO II</w:t>
      </w:r>
      <w:bookmarkEnd w:id="0"/>
    </w:p>
    <w:p w14:paraId="43F75237" w14:textId="77777777" w:rsidR="0090050D" w:rsidRPr="008D3EFA" w:rsidRDefault="0090050D" w:rsidP="0090050D">
      <w:pPr>
        <w:tabs>
          <w:tab w:val="right" w:leader="underscore" w:pos="9781"/>
        </w:tabs>
        <w:jc w:val="both"/>
        <w:rPr>
          <w:rFonts w:cstheme="minorHAnsi"/>
          <w:sz w:val="4"/>
          <w:szCs w:val="4"/>
        </w:rPr>
      </w:pPr>
    </w:p>
    <w:p w14:paraId="0E80A363" w14:textId="77777777" w:rsidR="006528D6" w:rsidRDefault="006528D6" w:rsidP="006528D6">
      <w:pPr>
        <w:tabs>
          <w:tab w:val="right" w:leader="underscore" w:pos="9781"/>
        </w:tabs>
        <w:jc w:val="both"/>
        <w:rPr>
          <w:rFonts w:cstheme="minorHAnsi"/>
          <w:sz w:val="24"/>
          <w:szCs w:val="24"/>
        </w:rPr>
      </w:pPr>
    </w:p>
    <w:p w14:paraId="15DC4666" w14:textId="71741CC5" w:rsidR="00004F47" w:rsidRPr="001D658D" w:rsidRDefault="004E77D0" w:rsidP="00E30D4D">
      <w:pPr>
        <w:tabs>
          <w:tab w:val="right" w:leader="underscore" w:pos="9781"/>
        </w:tabs>
        <w:spacing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1D658D">
        <w:rPr>
          <w:rFonts w:cstheme="minorHAnsi"/>
          <w:sz w:val="24"/>
          <w:szCs w:val="24"/>
        </w:rPr>
        <w:t>Declaro para os devidos fins que o</w:t>
      </w:r>
      <w:r w:rsidR="008D3EFA" w:rsidRPr="001D658D">
        <w:rPr>
          <w:rFonts w:cstheme="minorHAnsi"/>
          <w:sz w:val="24"/>
          <w:szCs w:val="24"/>
        </w:rPr>
        <w:t xml:space="preserve"> </w:t>
      </w:r>
      <w:r w:rsidR="0049337F" w:rsidRPr="001D658D">
        <w:rPr>
          <w:rFonts w:cstheme="minorHAnsi"/>
          <w:sz w:val="24"/>
          <w:szCs w:val="24"/>
        </w:rPr>
        <w:t>(s)</w:t>
      </w:r>
      <w:r w:rsidRPr="001D658D">
        <w:rPr>
          <w:rFonts w:cstheme="minorHAnsi"/>
          <w:sz w:val="24"/>
          <w:szCs w:val="24"/>
        </w:rPr>
        <w:t xml:space="preserve"> aluno</w:t>
      </w:r>
      <w:r w:rsidR="008D3EFA" w:rsidRPr="001D658D">
        <w:rPr>
          <w:rFonts w:cstheme="minorHAnsi"/>
          <w:sz w:val="24"/>
          <w:szCs w:val="24"/>
        </w:rPr>
        <w:t xml:space="preserve"> </w:t>
      </w:r>
      <w:r w:rsidRPr="001D658D">
        <w:rPr>
          <w:rFonts w:cstheme="minorHAnsi"/>
          <w:sz w:val="24"/>
          <w:szCs w:val="24"/>
        </w:rPr>
        <w:t>(</w:t>
      </w:r>
      <w:r w:rsidR="0049337F" w:rsidRPr="001D658D">
        <w:rPr>
          <w:rFonts w:cstheme="minorHAnsi"/>
          <w:sz w:val="24"/>
          <w:szCs w:val="24"/>
        </w:rPr>
        <w:t>s</w:t>
      </w:r>
      <w:r w:rsidRPr="001D658D">
        <w:rPr>
          <w:rFonts w:eastAsia="Times New Roman" w:cstheme="minorHAnsi"/>
          <w:sz w:val="24"/>
          <w:szCs w:val="24"/>
          <w:lang w:eastAsia="pt-BR"/>
        </w:rPr>
        <w:t>)</w:t>
      </w:r>
      <w:r w:rsidR="00F44F3D" w:rsidRPr="001D658D">
        <w:rPr>
          <w:rFonts w:eastAsia="Times New Roman" w:cstheme="minorHAnsi"/>
          <w:sz w:val="24"/>
          <w:szCs w:val="24"/>
          <w:lang w:eastAsia="pt-BR"/>
        </w:rPr>
        <w:t xml:space="preserve"> 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591"/>
        <w:gridCol w:w="7476"/>
      </w:tblGrid>
      <w:tr w:rsidR="00004F47" w:rsidRPr="001D658D" w14:paraId="3DB41284" w14:textId="77777777" w:rsidTr="008D3EFA">
        <w:trPr>
          <w:trHeight w:val="509"/>
        </w:trPr>
        <w:tc>
          <w:tcPr>
            <w:tcW w:w="1591" w:type="dxa"/>
            <w:vAlign w:val="center"/>
          </w:tcPr>
          <w:p w14:paraId="329CF8EA" w14:textId="501A1688" w:rsidR="00004F47" w:rsidRPr="001D658D" w:rsidRDefault="00004F47" w:rsidP="00DB1773">
            <w:pPr>
              <w:tabs>
                <w:tab w:val="right" w:leader="underscore" w:pos="9781"/>
              </w:tabs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D658D">
              <w:rPr>
                <w:rFonts w:asciiTheme="minorHAnsi" w:hAnsiTheme="minorHAnsi" w:cstheme="minorHAnsi"/>
                <w:sz w:val="24"/>
                <w:szCs w:val="24"/>
              </w:rPr>
              <w:t>Nº DE MATRÍCULA</w:t>
            </w:r>
          </w:p>
        </w:tc>
        <w:tc>
          <w:tcPr>
            <w:tcW w:w="7476" w:type="dxa"/>
            <w:vAlign w:val="center"/>
          </w:tcPr>
          <w:p w14:paraId="4B05EF24" w14:textId="73B72428" w:rsidR="00004F47" w:rsidRPr="001D658D" w:rsidRDefault="00004F47" w:rsidP="00DB1773">
            <w:pPr>
              <w:tabs>
                <w:tab w:val="right" w:leader="underscore" w:pos="9781"/>
              </w:tabs>
              <w:spacing w:before="80" w:after="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D658D">
              <w:rPr>
                <w:rFonts w:asciiTheme="minorHAnsi" w:hAnsiTheme="minorHAnsi" w:cstheme="minorHAnsi"/>
                <w:sz w:val="24"/>
                <w:szCs w:val="24"/>
              </w:rPr>
              <w:t>NOME COMPLETO</w:t>
            </w:r>
          </w:p>
        </w:tc>
      </w:tr>
      <w:tr w:rsidR="00004F47" w:rsidRPr="001D658D" w14:paraId="1BC4AED1" w14:textId="77777777" w:rsidTr="008D3EFA">
        <w:tc>
          <w:tcPr>
            <w:tcW w:w="1591" w:type="dxa"/>
            <w:vAlign w:val="center"/>
          </w:tcPr>
          <w:p w14:paraId="40373502" w14:textId="26D5E06F" w:rsidR="00004F47" w:rsidRPr="001D658D" w:rsidRDefault="00004F47" w:rsidP="00C230D8">
            <w:pPr>
              <w:tabs>
                <w:tab w:val="right" w:leader="underscore" w:pos="9781"/>
              </w:tabs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476" w:type="dxa"/>
            <w:vAlign w:val="center"/>
          </w:tcPr>
          <w:p w14:paraId="20F96C83" w14:textId="760FBF8A" w:rsidR="00004F47" w:rsidRPr="001D658D" w:rsidRDefault="00004F47" w:rsidP="00004F47">
            <w:pPr>
              <w:tabs>
                <w:tab w:val="right" w:leader="underscore" w:pos="9781"/>
              </w:tabs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04F47" w:rsidRPr="001D658D" w14:paraId="6CB4B96E" w14:textId="77777777" w:rsidTr="008D3EFA">
        <w:tc>
          <w:tcPr>
            <w:tcW w:w="1591" w:type="dxa"/>
            <w:vAlign w:val="center"/>
          </w:tcPr>
          <w:p w14:paraId="63733781" w14:textId="0B3BAAF8" w:rsidR="00004F47" w:rsidRPr="001D658D" w:rsidRDefault="00004F47" w:rsidP="00C230D8">
            <w:pPr>
              <w:tabs>
                <w:tab w:val="right" w:leader="underscore" w:pos="9781"/>
              </w:tabs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476" w:type="dxa"/>
            <w:vAlign w:val="center"/>
          </w:tcPr>
          <w:p w14:paraId="562536D0" w14:textId="5533FA55" w:rsidR="00004F47" w:rsidRPr="001D658D" w:rsidRDefault="00004F47" w:rsidP="00004F47">
            <w:pPr>
              <w:tabs>
                <w:tab w:val="right" w:leader="underscore" w:pos="9781"/>
              </w:tabs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04F47" w:rsidRPr="001D658D" w14:paraId="60E6004C" w14:textId="77777777" w:rsidTr="008D3EFA">
        <w:tc>
          <w:tcPr>
            <w:tcW w:w="1591" w:type="dxa"/>
            <w:vAlign w:val="center"/>
          </w:tcPr>
          <w:p w14:paraId="6C3A9211" w14:textId="0B1A9409" w:rsidR="00004F47" w:rsidRPr="001D658D" w:rsidRDefault="00004F47" w:rsidP="00C230D8">
            <w:pPr>
              <w:tabs>
                <w:tab w:val="right" w:leader="underscore" w:pos="9781"/>
              </w:tabs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476" w:type="dxa"/>
            <w:vAlign w:val="center"/>
          </w:tcPr>
          <w:p w14:paraId="1E027F9A" w14:textId="4617699E" w:rsidR="00004F47" w:rsidRPr="001D658D" w:rsidRDefault="00004F47" w:rsidP="00004F47">
            <w:pPr>
              <w:tabs>
                <w:tab w:val="right" w:leader="underscore" w:pos="9781"/>
              </w:tabs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04F47" w:rsidRPr="001D658D" w14:paraId="63DEAAFE" w14:textId="77777777" w:rsidTr="008D3EFA">
        <w:tc>
          <w:tcPr>
            <w:tcW w:w="1591" w:type="dxa"/>
            <w:vAlign w:val="center"/>
          </w:tcPr>
          <w:p w14:paraId="72A65D24" w14:textId="15ADC9A1" w:rsidR="00004F47" w:rsidRPr="001D658D" w:rsidRDefault="00004F47" w:rsidP="00C230D8">
            <w:pPr>
              <w:tabs>
                <w:tab w:val="right" w:leader="underscore" w:pos="9781"/>
              </w:tabs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476" w:type="dxa"/>
            <w:vAlign w:val="center"/>
          </w:tcPr>
          <w:p w14:paraId="73501FBE" w14:textId="471CED58" w:rsidR="00004F47" w:rsidRPr="001D658D" w:rsidRDefault="00004F47" w:rsidP="00004F47">
            <w:pPr>
              <w:tabs>
                <w:tab w:val="right" w:leader="underscore" w:pos="9781"/>
              </w:tabs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6C6B9A2" w14:textId="77777777" w:rsidR="00004F47" w:rsidRPr="001D658D" w:rsidRDefault="00004F47" w:rsidP="00E30D4D">
      <w:pPr>
        <w:tabs>
          <w:tab w:val="right" w:leader="underscore" w:pos="9781"/>
        </w:tabs>
        <w:spacing w:line="360" w:lineRule="auto"/>
        <w:jc w:val="both"/>
        <w:rPr>
          <w:rFonts w:eastAsia="Times New Roman" w:cstheme="minorHAnsi"/>
          <w:sz w:val="10"/>
          <w:szCs w:val="10"/>
          <w:lang w:eastAsia="pt-BR"/>
        </w:rPr>
      </w:pPr>
    </w:p>
    <w:p w14:paraId="144C789B" w14:textId="796F48FD" w:rsidR="005D7A20" w:rsidRPr="001D658D" w:rsidRDefault="00E35111" w:rsidP="00587A9F">
      <w:pPr>
        <w:spacing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1D658D">
        <w:rPr>
          <w:rFonts w:cstheme="minorHAnsi"/>
          <w:sz w:val="24"/>
          <w:szCs w:val="24"/>
        </w:rPr>
        <w:t>e</w:t>
      </w:r>
      <w:r w:rsidR="0049337F" w:rsidRPr="001D658D">
        <w:rPr>
          <w:rFonts w:cstheme="minorHAnsi"/>
          <w:sz w:val="24"/>
          <w:szCs w:val="24"/>
        </w:rPr>
        <w:t>st</w:t>
      </w:r>
      <w:r w:rsidRPr="001D658D">
        <w:rPr>
          <w:rFonts w:cstheme="minorHAnsi"/>
          <w:sz w:val="24"/>
          <w:szCs w:val="24"/>
        </w:rPr>
        <w:t>á</w:t>
      </w:r>
      <w:r w:rsidR="00CB71BC" w:rsidRPr="001D658D">
        <w:rPr>
          <w:rFonts w:cstheme="minorHAnsi"/>
          <w:sz w:val="24"/>
          <w:szCs w:val="24"/>
        </w:rPr>
        <w:t xml:space="preserve"> </w:t>
      </w:r>
      <w:r w:rsidRPr="001D658D">
        <w:rPr>
          <w:rFonts w:cstheme="minorHAnsi"/>
          <w:sz w:val="24"/>
          <w:szCs w:val="24"/>
        </w:rPr>
        <w:t>(ão)</w:t>
      </w:r>
      <w:r w:rsidR="004E77D0" w:rsidRPr="001D658D">
        <w:rPr>
          <w:rFonts w:cstheme="minorHAnsi"/>
          <w:sz w:val="24"/>
          <w:szCs w:val="24"/>
        </w:rPr>
        <w:t xml:space="preserve"> apto</w:t>
      </w:r>
      <w:r w:rsidR="00CB71BC" w:rsidRPr="001D658D">
        <w:rPr>
          <w:rFonts w:cstheme="minorHAnsi"/>
          <w:sz w:val="24"/>
          <w:szCs w:val="24"/>
        </w:rPr>
        <w:t xml:space="preserve"> </w:t>
      </w:r>
      <w:r w:rsidRPr="001D658D">
        <w:rPr>
          <w:rFonts w:cstheme="minorHAnsi"/>
          <w:sz w:val="24"/>
          <w:szCs w:val="24"/>
        </w:rPr>
        <w:t>(</w:t>
      </w:r>
      <w:r w:rsidR="0049337F" w:rsidRPr="001D658D">
        <w:rPr>
          <w:rFonts w:cstheme="minorHAnsi"/>
          <w:sz w:val="24"/>
          <w:szCs w:val="24"/>
        </w:rPr>
        <w:t>s</w:t>
      </w:r>
      <w:r w:rsidRPr="001D658D">
        <w:rPr>
          <w:rFonts w:cstheme="minorHAnsi"/>
          <w:sz w:val="24"/>
          <w:szCs w:val="24"/>
        </w:rPr>
        <w:t>)</w:t>
      </w:r>
      <w:r w:rsidR="004E77D0" w:rsidRPr="001D658D">
        <w:rPr>
          <w:rFonts w:cstheme="minorHAnsi"/>
          <w:sz w:val="24"/>
          <w:szCs w:val="24"/>
        </w:rPr>
        <w:t xml:space="preserve"> a ser</w:t>
      </w:r>
      <w:r w:rsidR="00CB71BC" w:rsidRPr="001D658D">
        <w:rPr>
          <w:rFonts w:cstheme="minorHAnsi"/>
          <w:sz w:val="24"/>
          <w:szCs w:val="24"/>
        </w:rPr>
        <w:t xml:space="preserve"> </w:t>
      </w:r>
      <w:r w:rsidR="00F3729B" w:rsidRPr="001D658D">
        <w:rPr>
          <w:rFonts w:cstheme="minorHAnsi"/>
          <w:sz w:val="24"/>
          <w:szCs w:val="24"/>
        </w:rPr>
        <w:t>(em)</w:t>
      </w:r>
      <w:r w:rsidR="004E77D0" w:rsidRPr="001D658D">
        <w:rPr>
          <w:rFonts w:cstheme="minorHAnsi"/>
          <w:sz w:val="24"/>
          <w:szCs w:val="24"/>
        </w:rPr>
        <w:t xml:space="preserve"> avaliado</w:t>
      </w:r>
      <w:r w:rsidR="00CB71BC" w:rsidRPr="001D658D">
        <w:rPr>
          <w:rFonts w:cstheme="minorHAnsi"/>
          <w:sz w:val="24"/>
          <w:szCs w:val="24"/>
        </w:rPr>
        <w:t xml:space="preserve"> </w:t>
      </w:r>
      <w:r w:rsidR="00F3729B" w:rsidRPr="001D658D">
        <w:rPr>
          <w:rFonts w:cstheme="minorHAnsi"/>
          <w:sz w:val="24"/>
          <w:szCs w:val="24"/>
        </w:rPr>
        <w:t>(s)</w:t>
      </w:r>
      <w:r w:rsidR="004E77D0" w:rsidRPr="001D658D">
        <w:rPr>
          <w:rFonts w:cstheme="minorHAnsi"/>
          <w:sz w:val="24"/>
          <w:szCs w:val="24"/>
        </w:rPr>
        <w:t xml:space="preserve"> pela Banca Examinadora de TCC II, apresentando, no </w:t>
      </w:r>
      <w:r w:rsidR="00E5055E">
        <w:rPr>
          <w:rFonts w:cstheme="minorHAnsi"/>
          <w:sz w:val="24"/>
          <w:szCs w:val="24"/>
        </w:rPr>
        <w:t xml:space="preserve">___ </w:t>
      </w:r>
      <w:r w:rsidR="004E77D0" w:rsidRPr="001D658D">
        <w:rPr>
          <w:rFonts w:cstheme="minorHAnsi"/>
          <w:sz w:val="24"/>
          <w:szCs w:val="24"/>
        </w:rPr>
        <w:t xml:space="preserve">semestre de </w:t>
      </w:r>
      <w:r w:rsidR="0064139F" w:rsidRPr="001D658D">
        <w:rPr>
          <w:rFonts w:cstheme="minorHAnsi"/>
          <w:sz w:val="24"/>
          <w:szCs w:val="24"/>
        </w:rPr>
        <w:t>20</w:t>
      </w:r>
      <w:r w:rsidR="00E5055E">
        <w:rPr>
          <w:rFonts w:cstheme="minorHAnsi"/>
          <w:sz w:val="24"/>
          <w:szCs w:val="24"/>
        </w:rPr>
        <w:t>____</w:t>
      </w:r>
      <w:r w:rsidR="0064139F" w:rsidRPr="001D658D">
        <w:rPr>
          <w:rFonts w:cstheme="minorHAnsi"/>
          <w:sz w:val="24"/>
          <w:szCs w:val="24"/>
        </w:rPr>
        <w:t>,</w:t>
      </w:r>
      <w:r w:rsidR="004E77D0" w:rsidRPr="001D658D">
        <w:rPr>
          <w:rFonts w:cstheme="minorHAnsi"/>
          <w:sz w:val="24"/>
          <w:szCs w:val="24"/>
        </w:rPr>
        <w:t xml:space="preserve"> o trabalho de conclusão de curso intitulado:</w:t>
      </w:r>
      <w:r w:rsidR="007F6DAA" w:rsidRPr="001D658D">
        <w:rPr>
          <w:rFonts w:cstheme="minorHAnsi"/>
          <w:sz w:val="24"/>
          <w:szCs w:val="24"/>
        </w:rPr>
        <w:t xml:space="preserve">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D7A20" w14:paraId="60E47477" w14:textId="77777777" w:rsidTr="0009345D">
        <w:tc>
          <w:tcPr>
            <w:tcW w:w="9062" w:type="dxa"/>
            <w:tcBorders>
              <w:bottom w:val="single" w:sz="4" w:space="0" w:color="auto"/>
            </w:tcBorders>
            <w:vAlign w:val="bottom"/>
          </w:tcPr>
          <w:p w14:paraId="3C8BF937" w14:textId="172DA6B8" w:rsidR="005D7A20" w:rsidRPr="000511DB" w:rsidRDefault="005D7A20" w:rsidP="000934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9345D" w14:paraId="24F68540" w14:textId="77777777" w:rsidTr="0009345D">
        <w:tc>
          <w:tcPr>
            <w:tcW w:w="9062" w:type="dxa"/>
            <w:tcBorders>
              <w:top w:val="single" w:sz="4" w:space="0" w:color="auto"/>
              <w:bottom w:val="nil"/>
            </w:tcBorders>
            <w:vAlign w:val="bottom"/>
          </w:tcPr>
          <w:p w14:paraId="272A8329" w14:textId="77777777" w:rsidR="0009345D" w:rsidRPr="000511DB" w:rsidRDefault="0009345D" w:rsidP="0009345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D7A20" w14:paraId="5087B94A" w14:textId="77777777" w:rsidTr="0009345D">
        <w:tc>
          <w:tcPr>
            <w:tcW w:w="9062" w:type="dxa"/>
            <w:tcBorders>
              <w:top w:val="nil"/>
              <w:bottom w:val="single" w:sz="4" w:space="0" w:color="auto"/>
            </w:tcBorders>
            <w:vAlign w:val="bottom"/>
          </w:tcPr>
          <w:p w14:paraId="3754EFFE" w14:textId="77777777" w:rsidR="005D7A20" w:rsidRPr="000511DB" w:rsidRDefault="005D7A20" w:rsidP="000934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25DBD62" w14:textId="77777777" w:rsidR="005D7A20" w:rsidRDefault="005D7A20" w:rsidP="00E30D4D">
      <w:pPr>
        <w:tabs>
          <w:tab w:val="right" w:leader="underscore" w:pos="9781"/>
          <w:tab w:val="right" w:leader="underscore" w:pos="9855"/>
        </w:tabs>
        <w:spacing w:line="360" w:lineRule="auto"/>
        <w:jc w:val="both"/>
        <w:rPr>
          <w:rFonts w:cstheme="minorHAnsi"/>
          <w:sz w:val="24"/>
          <w:szCs w:val="24"/>
        </w:rPr>
      </w:pPr>
    </w:p>
    <w:p w14:paraId="5E291941" w14:textId="27DA030C" w:rsidR="00E30D4D" w:rsidRPr="001D658D" w:rsidRDefault="00E30D4D" w:rsidP="00E30D4D">
      <w:pPr>
        <w:tabs>
          <w:tab w:val="right" w:leader="underscore" w:pos="9781"/>
          <w:tab w:val="right" w:leader="underscore" w:pos="9855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D658D">
        <w:rPr>
          <w:rFonts w:cstheme="minorHAnsi"/>
          <w:sz w:val="24"/>
          <w:szCs w:val="24"/>
        </w:rPr>
        <w:t xml:space="preserve">Informo que a banca de defesa </w:t>
      </w:r>
      <w:r w:rsidR="00E26124">
        <w:rPr>
          <w:rFonts w:cstheme="minorHAnsi"/>
          <w:sz w:val="24"/>
          <w:szCs w:val="24"/>
        </w:rPr>
        <w:t xml:space="preserve">está prevista para ser </w:t>
      </w:r>
      <w:r w:rsidRPr="001D658D">
        <w:rPr>
          <w:rFonts w:cstheme="minorHAnsi"/>
          <w:sz w:val="24"/>
          <w:szCs w:val="24"/>
        </w:rPr>
        <w:t xml:space="preserve">realizada: </w:t>
      </w:r>
    </w:p>
    <w:tbl>
      <w:tblPr>
        <w:tblStyle w:val="Tabelacomgrade"/>
        <w:tblW w:w="6378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5953"/>
      </w:tblGrid>
      <w:tr w:rsidR="00D066BF" w:rsidRPr="001D658D" w14:paraId="620551DF" w14:textId="77777777" w:rsidTr="00E26124">
        <w:trPr>
          <w:trHeight w:val="3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0B29" w14:textId="7DEF4C39" w:rsidR="00D066BF" w:rsidRPr="001D658D" w:rsidRDefault="00D066BF" w:rsidP="00D066BF">
            <w:pPr>
              <w:tabs>
                <w:tab w:val="right" w:leader="underscore" w:pos="9781"/>
                <w:tab w:val="right" w:leader="underscore" w:pos="9855"/>
              </w:tabs>
              <w:spacing w:before="40" w:after="40"/>
              <w:ind w:left="-248" w:right="-10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953" w:type="dxa"/>
            <w:tcBorders>
              <w:left w:val="single" w:sz="4" w:space="0" w:color="auto"/>
            </w:tcBorders>
            <w:vAlign w:val="center"/>
          </w:tcPr>
          <w:p w14:paraId="780B3BE2" w14:textId="71B3A5D1" w:rsidR="00D066BF" w:rsidRPr="001D658D" w:rsidRDefault="00D066BF" w:rsidP="00D066BF">
            <w:pPr>
              <w:tabs>
                <w:tab w:val="right" w:leader="underscore" w:pos="9781"/>
                <w:tab w:val="right" w:leader="underscore" w:pos="9855"/>
              </w:tabs>
              <w:spacing w:before="40" w:after="40"/>
              <w:rPr>
                <w:rFonts w:asciiTheme="minorHAnsi" w:hAnsiTheme="minorHAnsi" w:cstheme="minorHAnsi"/>
                <w:sz w:val="24"/>
                <w:szCs w:val="24"/>
              </w:rPr>
            </w:pPr>
            <w:r w:rsidRPr="001D658D">
              <w:rPr>
                <w:rFonts w:asciiTheme="minorHAnsi" w:hAnsiTheme="minorHAnsi" w:cstheme="minorHAnsi"/>
                <w:sz w:val="24"/>
                <w:szCs w:val="24"/>
              </w:rPr>
              <w:t>Presencial</w:t>
            </w:r>
            <w:r w:rsidR="00E26124">
              <w:rPr>
                <w:rFonts w:asciiTheme="minorHAnsi" w:hAnsiTheme="minorHAnsi" w:cstheme="minorHAnsi"/>
                <w:sz w:val="24"/>
                <w:szCs w:val="24"/>
              </w:rPr>
              <w:t>mente dia ____ / ____ / ____</w:t>
            </w:r>
          </w:p>
        </w:tc>
      </w:tr>
      <w:tr w:rsidR="00D066BF" w:rsidRPr="001D658D" w14:paraId="17E13D08" w14:textId="77777777" w:rsidTr="00E26124">
        <w:trPr>
          <w:trHeight w:val="141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14:paraId="2DF4C04D" w14:textId="77777777" w:rsidR="00D066BF" w:rsidRPr="001D658D" w:rsidRDefault="00D066BF" w:rsidP="00D066BF">
            <w:pPr>
              <w:tabs>
                <w:tab w:val="right" w:leader="underscore" w:pos="9781"/>
                <w:tab w:val="right" w:leader="underscore" w:pos="9855"/>
              </w:tabs>
              <w:spacing w:line="360" w:lineRule="auto"/>
              <w:jc w:val="both"/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  <w:tc>
          <w:tcPr>
            <w:tcW w:w="5953" w:type="dxa"/>
          </w:tcPr>
          <w:p w14:paraId="21821EB8" w14:textId="77777777" w:rsidR="00D066BF" w:rsidRPr="001D658D" w:rsidRDefault="00D066BF" w:rsidP="00D066BF">
            <w:pPr>
              <w:tabs>
                <w:tab w:val="right" w:leader="underscore" w:pos="9781"/>
                <w:tab w:val="right" w:leader="underscore" w:pos="9855"/>
              </w:tabs>
              <w:spacing w:line="360" w:lineRule="auto"/>
              <w:jc w:val="both"/>
              <w:rPr>
                <w:rFonts w:asciiTheme="minorHAnsi" w:hAnsiTheme="minorHAnsi" w:cstheme="minorHAnsi"/>
                <w:sz w:val="4"/>
                <w:szCs w:val="4"/>
              </w:rPr>
            </w:pPr>
          </w:p>
        </w:tc>
      </w:tr>
      <w:tr w:rsidR="00D066BF" w:rsidRPr="001D658D" w14:paraId="64E1B58C" w14:textId="77777777" w:rsidTr="00E26124">
        <w:trPr>
          <w:trHeight w:val="3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2104" w14:textId="6169EDD3" w:rsidR="00D066BF" w:rsidRPr="001D658D" w:rsidRDefault="00D066BF" w:rsidP="009C2974">
            <w:pPr>
              <w:tabs>
                <w:tab w:val="right" w:leader="underscore" w:pos="9781"/>
                <w:tab w:val="right" w:leader="underscore" w:pos="9855"/>
              </w:tabs>
              <w:spacing w:before="40" w:after="40"/>
              <w:ind w:left="-248" w:right="-102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5953" w:type="dxa"/>
            <w:tcBorders>
              <w:left w:val="single" w:sz="4" w:space="0" w:color="auto"/>
            </w:tcBorders>
            <w:vAlign w:val="center"/>
          </w:tcPr>
          <w:p w14:paraId="0758632F" w14:textId="13ED478D" w:rsidR="00D066BF" w:rsidRPr="001D658D" w:rsidRDefault="00D066BF" w:rsidP="009C2974">
            <w:pPr>
              <w:tabs>
                <w:tab w:val="right" w:leader="underscore" w:pos="9781"/>
                <w:tab w:val="right" w:leader="underscore" w:pos="9855"/>
              </w:tabs>
              <w:spacing w:before="40" w:after="40"/>
              <w:rPr>
                <w:rFonts w:asciiTheme="minorHAnsi" w:hAnsiTheme="minorHAnsi" w:cstheme="minorHAnsi"/>
                <w:sz w:val="24"/>
                <w:szCs w:val="24"/>
              </w:rPr>
            </w:pPr>
            <w:r w:rsidRPr="001D658D">
              <w:rPr>
                <w:rFonts w:asciiTheme="minorHAnsi" w:hAnsiTheme="minorHAnsi" w:cstheme="minorHAnsi"/>
                <w:sz w:val="24"/>
                <w:szCs w:val="24"/>
              </w:rPr>
              <w:t>Virtual</w:t>
            </w:r>
            <w:r w:rsidR="00E26124">
              <w:rPr>
                <w:rFonts w:asciiTheme="minorHAnsi" w:hAnsiTheme="minorHAnsi" w:cstheme="minorHAnsi"/>
                <w:sz w:val="24"/>
                <w:szCs w:val="24"/>
              </w:rPr>
              <w:t>mente</w:t>
            </w:r>
            <w:r w:rsidRPr="001D658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26124">
              <w:rPr>
                <w:rFonts w:asciiTheme="minorHAnsi" w:hAnsiTheme="minorHAnsi" w:cstheme="minorHAnsi"/>
                <w:sz w:val="24"/>
                <w:szCs w:val="24"/>
              </w:rPr>
              <w:t>dia ____ / ____ / ____</w:t>
            </w:r>
          </w:p>
        </w:tc>
      </w:tr>
    </w:tbl>
    <w:p w14:paraId="620F8EED" w14:textId="77777777" w:rsidR="001C20D3" w:rsidRPr="001D658D" w:rsidRDefault="001C20D3" w:rsidP="0009345D">
      <w:pPr>
        <w:tabs>
          <w:tab w:val="right" w:leader="underscore" w:pos="9781"/>
          <w:tab w:val="right" w:leader="underscore" w:pos="9855"/>
        </w:tabs>
        <w:jc w:val="both"/>
        <w:rPr>
          <w:rFonts w:cstheme="minorHAnsi"/>
          <w:sz w:val="24"/>
          <w:szCs w:val="24"/>
        </w:rPr>
      </w:pPr>
    </w:p>
    <w:p w14:paraId="730486A5" w14:textId="33A1D25A" w:rsidR="00C1248F" w:rsidRPr="001D658D" w:rsidRDefault="00E30D4D" w:rsidP="00E30D4D">
      <w:pPr>
        <w:tabs>
          <w:tab w:val="right" w:leader="underscore" w:pos="9781"/>
          <w:tab w:val="right" w:leader="underscore" w:pos="9855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D658D">
        <w:rPr>
          <w:rFonts w:cstheme="minorHAnsi"/>
          <w:sz w:val="24"/>
          <w:szCs w:val="24"/>
        </w:rPr>
        <w:t>Declaro estar ciente</w:t>
      </w:r>
      <w:r w:rsidR="00C1248F" w:rsidRPr="001D658D">
        <w:rPr>
          <w:rFonts w:cstheme="minorHAnsi"/>
          <w:sz w:val="24"/>
          <w:szCs w:val="24"/>
        </w:rPr>
        <w:t xml:space="preserve"> da responsabilidade: </w:t>
      </w:r>
    </w:p>
    <w:p w14:paraId="23896667" w14:textId="30D9F984" w:rsidR="00E30D4D" w:rsidRPr="001D658D" w:rsidRDefault="00E30D4D" w:rsidP="008D3EFA">
      <w:pPr>
        <w:pStyle w:val="PargrafodaLista"/>
        <w:numPr>
          <w:ilvl w:val="0"/>
          <w:numId w:val="1"/>
        </w:numPr>
        <w:tabs>
          <w:tab w:val="right" w:leader="underscore" w:pos="9781"/>
          <w:tab w:val="right" w:leader="underscore" w:pos="9855"/>
        </w:tabs>
        <w:ind w:left="714" w:hanging="357"/>
        <w:jc w:val="both"/>
        <w:rPr>
          <w:rFonts w:cstheme="minorHAnsi"/>
          <w:sz w:val="24"/>
          <w:szCs w:val="24"/>
        </w:rPr>
      </w:pPr>
      <w:r w:rsidRPr="001D658D">
        <w:rPr>
          <w:rFonts w:cstheme="minorHAnsi"/>
          <w:sz w:val="24"/>
          <w:szCs w:val="24"/>
        </w:rPr>
        <w:t xml:space="preserve">de providenciar e distribuir as cópias impressas do TCC, caso sejam solicitadas pela banca examinadora. </w:t>
      </w:r>
    </w:p>
    <w:p w14:paraId="354617C4" w14:textId="77777777" w:rsidR="008D3EFA" w:rsidRPr="001D658D" w:rsidRDefault="008D3EFA" w:rsidP="008D3EFA">
      <w:pPr>
        <w:pStyle w:val="PargrafodaLista"/>
        <w:tabs>
          <w:tab w:val="right" w:leader="underscore" w:pos="9781"/>
          <w:tab w:val="right" w:leader="underscore" w:pos="9855"/>
        </w:tabs>
        <w:ind w:left="714"/>
        <w:jc w:val="both"/>
        <w:rPr>
          <w:rFonts w:cstheme="minorHAnsi"/>
          <w:sz w:val="24"/>
          <w:szCs w:val="24"/>
        </w:rPr>
      </w:pPr>
    </w:p>
    <w:p w14:paraId="6E6B85FF" w14:textId="29F0185F" w:rsidR="00C1248F" w:rsidRPr="001D658D" w:rsidRDefault="00C1248F" w:rsidP="008D3EFA">
      <w:pPr>
        <w:pStyle w:val="PargrafodaLista"/>
        <w:numPr>
          <w:ilvl w:val="0"/>
          <w:numId w:val="1"/>
        </w:numPr>
        <w:tabs>
          <w:tab w:val="right" w:leader="underscore" w:pos="9781"/>
          <w:tab w:val="right" w:leader="underscore" w:pos="9855"/>
        </w:tabs>
        <w:ind w:left="714" w:hanging="357"/>
        <w:jc w:val="both"/>
        <w:rPr>
          <w:rFonts w:cstheme="minorHAnsi"/>
          <w:sz w:val="24"/>
          <w:szCs w:val="24"/>
        </w:rPr>
      </w:pPr>
      <w:r w:rsidRPr="001D658D">
        <w:rPr>
          <w:rFonts w:cstheme="minorHAnsi"/>
          <w:sz w:val="24"/>
          <w:szCs w:val="24"/>
        </w:rPr>
        <w:t>de agendar a banca de defesa e comunicar aos examinadores e orientandos o dia, local</w:t>
      </w:r>
      <w:r w:rsidR="00F608E9" w:rsidRPr="001D658D">
        <w:rPr>
          <w:rFonts w:cstheme="minorHAnsi"/>
          <w:sz w:val="24"/>
          <w:szCs w:val="24"/>
        </w:rPr>
        <w:t xml:space="preserve">/link </w:t>
      </w:r>
      <w:r w:rsidRPr="001D658D">
        <w:rPr>
          <w:rFonts w:cstheme="minorHAnsi"/>
          <w:sz w:val="24"/>
          <w:szCs w:val="24"/>
        </w:rPr>
        <w:t>e horário em que ocorrerá a banca</w:t>
      </w:r>
      <w:r w:rsidR="00D20543" w:rsidRPr="001D658D">
        <w:rPr>
          <w:rFonts w:cstheme="minorHAnsi"/>
          <w:sz w:val="24"/>
          <w:szCs w:val="24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1D658D" w:rsidRPr="001D658D" w14:paraId="55FEB2A8" w14:textId="77777777" w:rsidTr="0009345D"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</w:tcPr>
          <w:p w14:paraId="71757218" w14:textId="77777777" w:rsidR="0009345D" w:rsidRDefault="0009345D" w:rsidP="001D658D">
            <w:pPr>
              <w:tabs>
                <w:tab w:val="right" w:leader="underscore" w:pos="9781"/>
                <w:tab w:val="right" w:leader="underscore" w:pos="9855"/>
              </w:tabs>
              <w:ind w:hanging="10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105512490"/>
          </w:p>
          <w:p w14:paraId="18E56A17" w14:textId="221DEF63" w:rsidR="001D658D" w:rsidRPr="001D658D" w:rsidRDefault="001D658D" w:rsidP="006528D6">
            <w:pPr>
              <w:tabs>
                <w:tab w:val="right" w:leader="underscore" w:pos="9781"/>
                <w:tab w:val="right" w:leader="underscore" w:pos="9855"/>
              </w:tabs>
              <w:ind w:hanging="10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D658D">
              <w:rPr>
                <w:rFonts w:asciiTheme="minorHAnsi" w:hAnsiTheme="minorHAnsi" w:cstheme="minorHAnsi"/>
                <w:sz w:val="24"/>
                <w:szCs w:val="24"/>
              </w:rPr>
              <w:t>Nome legível do (a) professor (a) orientador (a):</w:t>
            </w:r>
          </w:p>
        </w:tc>
        <w:tc>
          <w:tcPr>
            <w:tcW w:w="4247" w:type="dxa"/>
            <w:tcBorders>
              <w:top w:val="nil"/>
              <w:left w:val="nil"/>
              <w:right w:val="nil"/>
            </w:tcBorders>
            <w:vAlign w:val="bottom"/>
          </w:tcPr>
          <w:p w14:paraId="3423A1B0" w14:textId="77777777" w:rsidR="001D658D" w:rsidRPr="001D658D" w:rsidRDefault="001D658D" w:rsidP="0009345D">
            <w:pPr>
              <w:tabs>
                <w:tab w:val="right" w:leader="underscore" w:pos="9781"/>
                <w:tab w:val="right" w:leader="underscore" w:pos="9855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bookmarkEnd w:id="1"/>
    </w:tbl>
    <w:p w14:paraId="78E04567" w14:textId="30399A3F" w:rsidR="00C230D8" w:rsidRPr="001D658D" w:rsidRDefault="00C230D8" w:rsidP="00C230D8">
      <w:pPr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389"/>
      </w:tblGrid>
      <w:tr w:rsidR="00404732" w:rsidRPr="001D658D" w14:paraId="62BCF89E" w14:textId="77777777" w:rsidTr="006528D6">
        <w:trPr>
          <w:trHeight w:val="246"/>
        </w:trPr>
        <w:tc>
          <w:tcPr>
            <w:tcW w:w="4673" w:type="dxa"/>
          </w:tcPr>
          <w:p w14:paraId="715FAF3C" w14:textId="16AB6ECB" w:rsidR="00404732" w:rsidRPr="001D658D" w:rsidRDefault="00404732" w:rsidP="006528D6">
            <w:pPr>
              <w:ind w:left="-105"/>
              <w:rPr>
                <w:rFonts w:asciiTheme="minorHAnsi" w:hAnsiTheme="minorHAnsi" w:cstheme="minorHAnsi"/>
                <w:sz w:val="24"/>
                <w:szCs w:val="24"/>
              </w:rPr>
            </w:pPr>
            <w:r w:rsidRPr="001D658D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Assinatura do (a) </w:t>
            </w:r>
            <w:r w:rsidR="007D4D79" w:rsidRPr="001D658D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p</w:t>
            </w:r>
            <w:r w:rsidRPr="001D658D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rofessor (a) </w:t>
            </w:r>
            <w:r w:rsidR="007D4D79" w:rsidRPr="001D658D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o</w:t>
            </w:r>
            <w:r w:rsidRPr="001D658D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rientador (a):</w:t>
            </w:r>
          </w:p>
        </w:tc>
        <w:tc>
          <w:tcPr>
            <w:tcW w:w="4389" w:type="dxa"/>
            <w:tcBorders>
              <w:bottom w:val="single" w:sz="4" w:space="0" w:color="auto"/>
            </w:tcBorders>
            <w:vAlign w:val="bottom"/>
          </w:tcPr>
          <w:p w14:paraId="740AF098" w14:textId="1D23239F" w:rsidR="00404732" w:rsidRPr="001D658D" w:rsidRDefault="00404732" w:rsidP="000934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8AE12DE" w14:textId="11373E82" w:rsidR="004C14B6" w:rsidRDefault="004C14B6" w:rsidP="00C230D8">
      <w:pPr>
        <w:jc w:val="both"/>
        <w:rPr>
          <w:rFonts w:cstheme="minorHAnsi"/>
          <w:sz w:val="24"/>
          <w:szCs w:val="24"/>
        </w:rPr>
      </w:pPr>
    </w:p>
    <w:p w14:paraId="0F65B5E8" w14:textId="77777777" w:rsidR="005D7A20" w:rsidRDefault="005D7A20" w:rsidP="00C230D8">
      <w:pPr>
        <w:jc w:val="both"/>
        <w:rPr>
          <w:rFonts w:cstheme="minorHAnsi"/>
          <w:sz w:val="24"/>
          <w:szCs w:val="24"/>
        </w:rPr>
      </w:pPr>
    </w:p>
    <w:p w14:paraId="7B2F157E" w14:textId="76BD9ABD" w:rsidR="002B322B" w:rsidRPr="008D3EFA" w:rsidRDefault="004C14B6" w:rsidP="004C14B6">
      <w:pPr>
        <w:jc w:val="center"/>
        <w:rPr>
          <w:rFonts w:cstheme="minorHAnsi"/>
          <w:sz w:val="2"/>
          <w:szCs w:val="2"/>
        </w:rPr>
      </w:pPr>
      <w:r w:rsidRPr="001D658D">
        <w:rPr>
          <w:rFonts w:cstheme="minorHAnsi"/>
          <w:sz w:val="24"/>
          <w:szCs w:val="24"/>
        </w:rPr>
        <w:t>Belo Horizonte,</w:t>
      </w:r>
      <w:r>
        <w:rPr>
          <w:rFonts w:cstheme="minorHAnsi"/>
          <w:sz w:val="24"/>
          <w:szCs w:val="24"/>
        </w:rPr>
        <w:t xml:space="preserve"> ____ de ______________________ 202</w:t>
      </w:r>
      <w:r w:rsidR="00E5055E">
        <w:rPr>
          <w:rFonts w:cstheme="minorHAnsi"/>
          <w:sz w:val="24"/>
          <w:szCs w:val="24"/>
        </w:rPr>
        <w:t>__</w:t>
      </w:r>
      <w:r w:rsidRPr="001D658D">
        <w:rPr>
          <w:rFonts w:cstheme="minorHAnsi"/>
          <w:sz w:val="24"/>
          <w:szCs w:val="24"/>
        </w:rPr>
        <w:t>.</w:t>
      </w:r>
    </w:p>
    <w:sectPr w:rsidR="002B322B" w:rsidRPr="008D3EFA" w:rsidSect="00876F4C">
      <w:headerReference w:type="default" r:id="rId7"/>
      <w:footerReference w:type="default" r:id="rId8"/>
      <w:pgSz w:w="11907" w:h="16840" w:code="9"/>
      <w:pgMar w:top="1701" w:right="1134" w:bottom="1134" w:left="1701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E8929" w14:textId="77777777" w:rsidR="00182C45" w:rsidRDefault="00182C45">
      <w:r>
        <w:separator/>
      </w:r>
    </w:p>
  </w:endnote>
  <w:endnote w:type="continuationSeparator" w:id="0">
    <w:p w14:paraId="79AF9295" w14:textId="77777777" w:rsidR="00182C45" w:rsidRDefault="0018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9FFCD" w14:textId="77777777" w:rsidR="00A3290A" w:rsidRDefault="00A3290A" w:rsidP="00A3290A">
    <w:pPr>
      <w:pStyle w:val="Rodap"/>
      <w:ind w:right="360"/>
      <w:jc w:val="center"/>
      <w:rPr>
        <w:rFonts w:ascii="Arial" w:hAnsi="Arial" w:cs="Arial"/>
        <w:sz w:val="16"/>
        <w:szCs w:val="16"/>
      </w:rPr>
    </w:pPr>
  </w:p>
  <w:p w14:paraId="0E5172D5" w14:textId="77777777" w:rsidR="00111EBD" w:rsidRPr="0082448C" w:rsidRDefault="00111EBD" w:rsidP="00111EBD">
    <w:pPr>
      <w:pStyle w:val="Rodap"/>
      <w:spacing w:line="276" w:lineRule="auto"/>
      <w:ind w:left="170"/>
      <w:jc w:val="center"/>
      <w:rPr>
        <w:rFonts w:ascii="Segoe UI" w:hAnsi="Segoe UI" w:cs="Segoe UI"/>
        <w:b/>
        <w:bCs/>
        <w:color w:val="595959"/>
        <w:sz w:val="16"/>
        <w:szCs w:val="16"/>
      </w:rPr>
    </w:pPr>
    <w:bookmarkStart w:id="2" w:name="_Hlk105501985"/>
    <w:bookmarkStart w:id="3" w:name="_Hlk105501986"/>
    <w:r>
      <w:rPr>
        <w:rFonts w:ascii="Segoe UI" w:hAnsi="Segoe UI" w:cs="Segoe UI"/>
        <w:b/>
        <w:bCs/>
        <w:color w:val="595959"/>
        <w:sz w:val="16"/>
        <w:szCs w:val="16"/>
      </w:rPr>
      <w:t>DEPARTAMENTO DE RELAÇÕES INTERNACIONAIS</w:t>
    </w:r>
  </w:p>
  <w:p w14:paraId="65AF00AF" w14:textId="77777777" w:rsidR="00111EBD" w:rsidRPr="001B4EDB" w:rsidRDefault="00111EBD" w:rsidP="00111EBD">
    <w:pPr>
      <w:pStyle w:val="Rodap"/>
      <w:spacing w:line="276" w:lineRule="auto"/>
      <w:jc w:val="center"/>
      <w:rPr>
        <w:rFonts w:ascii="Segoe UI" w:hAnsi="Segoe UI" w:cs="Segoe UI"/>
        <w:color w:val="595959"/>
        <w:sz w:val="16"/>
        <w:szCs w:val="16"/>
      </w:rPr>
    </w:pPr>
    <w:r w:rsidRPr="001B4EDB">
      <w:rPr>
        <w:rFonts w:ascii="Segoe UI" w:hAnsi="Segoe UI" w:cs="Segoe UI"/>
        <w:color w:val="595959"/>
        <w:sz w:val="16"/>
        <w:szCs w:val="16"/>
      </w:rPr>
      <w:t xml:space="preserve">Av. Dom José Gaspar, 500. Prédio </w:t>
    </w:r>
    <w:r>
      <w:rPr>
        <w:rFonts w:ascii="Segoe UI" w:hAnsi="Segoe UI" w:cs="Segoe UI"/>
        <w:color w:val="595959"/>
        <w:sz w:val="16"/>
        <w:szCs w:val="16"/>
      </w:rPr>
      <w:t xml:space="preserve">47 – Sala 105 </w:t>
    </w:r>
    <w:r w:rsidRPr="001B4EDB">
      <w:rPr>
        <w:rFonts w:ascii="Segoe UI" w:hAnsi="Segoe UI" w:cs="Segoe UI"/>
        <w:color w:val="595959"/>
        <w:sz w:val="16"/>
        <w:szCs w:val="16"/>
      </w:rPr>
      <w:t>| Coração Eucarístico | 30535-901 | Belo Horizonte | Minas Gerais | Brasil</w:t>
    </w:r>
  </w:p>
  <w:p w14:paraId="05BA3955" w14:textId="1ED0CC6C" w:rsidR="00111EBD" w:rsidRDefault="00111EBD" w:rsidP="00111EBD">
    <w:pPr>
      <w:pStyle w:val="Rodap"/>
      <w:spacing w:line="276" w:lineRule="auto"/>
      <w:jc w:val="center"/>
    </w:pPr>
    <w:r w:rsidRPr="001B4EDB">
      <w:rPr>
        <w:rFonts w:ascii="Segoe UI" w:hAnsi="Segoe UI" w:cs="Segoe UI"/>
        <w:color w:val="595959"/>
        <w:sz w:val="16"/>
        <w:szCs w:val="16"/>
      </w:rPr>
      <w:t xml:space="preserve">Tel.: (31) 3319 </w:t>
    </w:r>
    <w:r>
      <w:rPr>
        <w:rFonts w:ascii="Segoe UI" w:hAnsi="Segoe UI" w:cs="Segoe UI"/>
        <w:color w:val="595959"/>
        <w:sz w:val="16"/>
        <w:szCs w:val="16"/>
      </w:rPr>
      <w:t>4257</w:t>
    </w:r>
    <w:r w:rsidRPr="001B4EDB">
      <w:rPr>
        <w:rFonts w:ascii="Segoe UI" w:hAnsi="Segoe UI" w:cs="Segoe UI"/>
        <w:color w:val="595959"/>
        <w:sz w:val="16"/>
        <w:szCs w:val="16"/>
      </w:rPr>
      <w:t xml:space="preserve"> | </w:t>
    </w:r>
    <w:r>
      <w:rPr>
        <w:rFonts w:ascii="Segoe UI" w:hAnsi="Segoe UI" w:cs="Segoe UI"/>
        <w:color w:val="595959"/>
        <w:sz w:val="16"/>
        <w:szCs w:val="16"/>
      </w:rPr>
      <w:t>reinter</w:t>
    </w:r>
    <w:r w:rsidRPr="001B4EDB">
      <w:rPr>
        <w:rFonts w:ascii="Segoe UI" w:hAnsi="Segoe UI" w:cs="Segoe UI"/>
        <w:color w:val="595959"/>
        <w:sz w:val="16"/>
        <w:szCs w:val="16"/>
      </w:rPr>
      <w:t>@pucminas.br</w:t>
    </w:r>
  </w:p>
  <w:bookmarkEnd w:id="2"/>
  <w:bookmarkEnd w:id="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03D9C" w14:textId="77777777" w:rsidR="00182C45" w:rsidRDefault="00182C45">
      <w:r>
        <w:separator/>
      </w:r>
    </w:p>
  </w:footnote>
  <w:footnote w:type="continuationSeparator" w:id="0">
    <w:p w14:paraId="248EA654" w14:textId="77777777" w:rsidR="00182C45" w:rsidRDefault="00182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C2FD7" w14:textId="0508660F" w:rsidR="00182C45" w:rsidRDefault="00111EBD" w:rsidP="00D45577">
    <w:pPr>
      <w:pStyle w:val="Cabealho"/>
      <w:jc w:val="center"/>
    </w:pPr>
    <w:r>
      <w:rPr>
        <w:noProof/>
      </w:rPr>
      <w:drawing>
        <wp:inline distT="0" distB="0" distL="0" distR="0" wp14:anchorId="2E400281" wp14:editId="68ACCA0C">
          <wp:extent cx="3238500" cy="1000797"/>
          <wp:effectExtent l="0" t="0" r="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17906" cy="1025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4380C"/>
    <w:multiLevelType w:val="hybridMultilevel"/>
    <w:tmpl w:val="FFDC1E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111C6"/>
    <w:multiLevelType w:val="hybridMultilevel"/>
    <w:tmpl w:val="E6C813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7D0"/>
    <w:rsid w:val="00004F47"/>
    <w:rsid w:val="000103EA"/>
    <w:rsid w:val="00015C86"/>
    <w:rsid w:val="000227C0"/>
    <w:rsid w:val="000511DB"/>
    <w:rsid w:val="000578DE"/>
    <w:rsid w:val="00072A44"/>
    <w:rsid w:val="000774F0"/>
    <w:rsid w:val="00080B0D"/>
    <w:rsid w:val="0009084A"/>
    <w:rsid w:val="0009345D"/>
    <w:rsid w:val="000A60E7"/>
    <w:rsid w:val="000A6D62"/>
    <w:rsid w:val="000B4C1C"/>
    <w:rsid w:val="000E6D12"/>
    <w:rsid w:val="000E7E75"/>
    <w:rsid w:val="000F14EA"/>
    <w:rsid w:val="000F7DFD"/>
    <w:rsid w:val="00111EBD"/>
    <w:rsid w:val="00113E69"/>
    <w:rsid w:val="001224B1"/>
    <w:rsid w:val="00124309"/>
    <w:rsid w:val="001249C3"/>
    <w:rsid w:val="001444A4"/>
    <w:rsid w:val="00146E33"/>
    <w:rsid w:val="00151C62"/>
    <w:rsid w:val="00152FAB"/>
    <w:rsid w:val="00153400"/>
    <w:rsid w:val="00156F31"/>
    <w:rsid w:val="001728A7"/>
    <w:rsid w:val="001743A3"/>
    <w:rsid w:val="00174E70"/>
    <w:rsid w:val="001755DC"/>
    <w:rsid w:val="00180E65"/>
    <w:rsid w:val="00182C45"/>
    <w:rsid w:val="001A1DFB"/>
    <w:rsid w:val="001A3D19"/>
    <w:rsid w:val="001A4324"/>
    <w:rsid w:val="001A564E"/>
    <w:rsid w:val="001A595C"/>
    <w:rsid w:val="001A6262"/>
    <w:rsid w:val="001C20D3"/>
    <w:rsid w:val="001C5249"/>
    <w:rsid w:val="001C66FD"/>
    <w:rsid w:val="001D5198"/>
    <w:rsid w:val="001D658D"/>
    <w:rsid w:val="001E6221"/>
    <w:rsid w:val="00205AAE"/>
    <w:rsid w:val="00221D2E"/>
    <w:rsid w:val="00223D93"/>
    <w:rsid w:val="00237B72"/>
    <w:rsid w:val="0026227B"/>
    <w:rsid w:val="00276799"/>
    <w:rsid w:val="002960F7"/>
    <w:rsid w:val="002B322B"/>
    <w:rsid w:val="002C0D5E"/>
    <w:rsid w:val="002C3216"/>
    <w:rsid w:val="002D2459"/>
    <w:rsid w:val="002D6C46"/>
    <w:rsid w:val="002D7AB5"/>
    <w:rsid w:val="002E69CE"/>
    <w:rsid w:val="002F458E"/>
    <w:rsid w:val="002F55C8"/>
    <w:rsid w:val="00327891"/>
    <w:rsid w:val="0033341A"/>
    <w:rsid w:val="00341B33"/>
    <w:rsid w:val="00350792"/>
    <w:rsid w:val="0035222E"/>
    <w:rsid w:val="00376F45"/>
    <w:rsid w:val="003964EF"/>
    <w:rsid w:val="0039699D"/>
    <w:rsid w:val="003A0A18"/>
    <w:rsid w:val="003A3A65"/>
    <w:rsid w:val="003A40C5"/>
    <w:rsid w:val="003A4CE5"/>
    <w:rsid w:val="003B036D"/>
    <w:rsid w:val="003B358B"/>
    <w:rsid w:val="003C6773"/>
    <w:rsid w:val="003D3FE1"/>
    <w:rsid w:val="003F3F74"/>
    <w:rsid w:val="003F5CB4"/>
    <w:rsid w:val="00404732"/>
    <w:rsid w:val="00406002"/>
    <w:rsid w:val="00413DA1"/>
    <w:rsid w:val="00414C06"/>
    <w:rsid w:val="004236F2"/>
    <w:rsid w:val="004362CD"/>
    <w:rsid w:val="00441A86"/>
    <w:rsid w:val="00462A11"/>
    <w:rsid w:val="00470A4F"/>
    <w:rsid w:val="00482C1E"/>
    <w:rsid w:val="00483F7A"/>
    <w:rsid w:val="0049337F"/>
    <w:rsid w:val="004A297E"/>
    <w:rsid w:val="004B229B"/>
    <w:rsid w:val="004C14B6"/>
    <w:rsid w:val="004D1A88"/>
    <w:rsid w:val="004D4188"/>
    <w:rsid w:val="004E591C"/>
    <w:rsid w:val="004E77D0"/>
    <w:rsid w:val="004E790F"/>
    <w:rsid w:val="004F3491"/>
    <w:rsid w:val="00500657"/>
    <w:rsid w:val="00500FC1"/>
    <w:rsid w:val="005072FE"/>
    <w:rsid w:val="00517AF9"/>
    <w:rsid w:val="0052086B"/>
    <w:rsid w:val="00532ED6"/>
    <w:rsid w:val="00546CE6"/>
    <w:rsid w:val="00564A06"/>
    <w:rsid w:val="00570E66"/>
    <w:rsid w:val="00584C20"/>
    <w:rsid w:val="00587A9F"/>
    <w:rsid w:val="00594D4C"/>
    <w:rsid w:val="005A421C"/>
    <w:rsid w:val="005A68E3"/>
    <w:rsid w:val="005B369A"/>
    <w:rsid w:val="005B41DF"/>
    <w:rsid w:val="005B4A61"/>
    <w:rsid w:val="005B4B8A"/>
    <w:rsid w:val="005D1779"/>
    <w:rsid w:val="005D396D"/>
    <w:rsid w:val="005D7A20"/>
    <w:rsid w:val="005E25F9"/>
    <w:rsid w:val="005E358F"/>
    <w:rsid w:val="00602A26"/>
    <w:rsid w:val="0060408B"/>
    <w:rsid w:val="00606BA6"/>
    <w:rsid w:val="00640451"/>
    <w:rsid w:val="0064139F"/>
    <w:rsid w:val="00643FB4"/>
    <w:rsid w:val="006528D6"/>
    <w:rsid w:val="0065563D"/>
    <w:rsid w:val="00660701"/>
    <w:rsid w:val="006704BC"/>
    <w:rsid w:val="0067186A"/>
    <w:rsid w:val="00677533"/>
    <w:rsid w:val="00682E4C"/>
    <w:rsid w:val="006841D7"/>
    <w:rsid w:val="00685B92"/>
    <w:rsid w:val="006A6D38"/>
    <w:rsid w:val="006B27BF"/>
    <w:rsid w:val="006C4A70"/>
    <w:rsid w:val="006D26EA"/>
    <w:rsid w:val="006D79C8"/>
    <w:rsid w:val="006F1241"/>
    <w:rsid w:val="006F1A1F"/>
    <w:rsid w:val="006F2E61"/>
    <w:rsid w:val="00714B4D"/>
    <w:rsid w:val="00727DFA"/>
    <w:rsid w:val="00752C2A"/>
    <w:rsid w:val="007760D1"/>
    <w:rsid w:val="00776209"/>
    <w:rsid w:val="00782DB2"/>
    <w:rsid w:val="00794AFF"/>
    <w:rsid w:val="00796A4B"/>
    <w:rsid w:val="007A0BA3"/>
    <w:rsid w:val="007A419D"/>
    <w:rsid w:val="007A5B41"/>
    <w:rsid w:val="007B1869"/>
    <w:rsid w:val="007D194C"/>
    <w:rsid w:val="007D1BF8"/>
    <w:rsid w:val="007D29D1"/>
    <w:rsid w:val="007D4D79"/>
    <w:rsid w:val="007E0097"/>
    <w:rsid w:val="007F6DAA"/>
    <w:rsid w:val="008045C1"/>
    <w:rsid w:val="00811938"/>
    <w:rsid w:val="00821F68"/>
    <w:rsid w:val="008239DA"/>
    <w:rsid w:val="00824AF8"/>
    <w:rsid w:val="0085231F"/>
    <w:rsid w:val="008656B1"/>
    <w:rsid w:val="008755AB"/>
    <w:rsid w:val="00876F4C"/>
    <w:rsid w:val="00880925"/>
    <w:rsid w:val="008822E0"/>
    <w:rsid w:val="008A225D"/>
    <w:rsid w:val="008A4D6B"/>
    <w:rsid w:val="008C24CA"/>
    <w:rsid w:val="008C2CE5"/>
    <w:rsid w:val="008C3F81"/>
    <w:rsid w:val="008D1FD3"/>
    <w:rsid w:val="008D3EFA"/>
    <w:rsid w:val="0090050D"/>
    <w:rsid w:val="00934430"/>
    <w:rsid w:val="00935B72"/>
    <w:rsid w:val="009409E8"/>
    <w:rsid w:val="00950533"/>
    <w:rsid w:val="00953257"/>
    <w:rsid w:val="00953B39"/>
    <w:rsid w:val="009665E8"/>
    <w:rsid w:val="00972475"/>
    <w:rsid w:val="00975B6E"/>
    <w:rsid w:val="00980A59"/>
    <w:rsid w:val="00980B7C"/>
    <w:rsid w:val="00982A68"/>
    <w:rsid w:val="00987166"/>
    <w:rsid w:val="00987611"/>
    <w:rsid w:val="00993B76"/>
    <w:rsid w:val="009D35B4"/>
    <w:rsid w:val="009D4673"/>
    <w:rsid w:val="009E1494"/>
    <w:rsid w:val="009F28C1"/>
    <w:rsid w:val="009F39AD"/>
    <w:rsid w:val="00A0597E"/>
    <w:rsid w:val="00A23999"/>
    <w:rsid w:val="00A3290A"/>
    <w:rsid w:val="00A42689"/>
    <w:rsid w:val="00A47412"/>
    <w:rsid w:val="00A52DF3"/>
    <w:rsid w:val="00A56A0F"/>
    <w:rsid w:val="00A61A22"/>
    <w:rsid w:val="00A61EF1"/>
    <w:rsid w:val="00A65E95"/>
    <w:rsid w:val="00A67377"/>
    <w:rsid w:val="00A83354"/>
    <w:rsid w:val="00A86405"/>
    <w:rsid w:val="00A91257"/>
    <w:rsid w:val="00AA24B1"/>
    <w:rsid w:val="00AB521E"/>
    <w:rsid w:val="00AC5AE1"/>
    <w:rsid w:val="00AD09A1"/>
    <w:rsid w:val="00AD3314"/>
    <w:rsid w:val="00AD3FA7"/>
    <w:rsid w:val="00AD5B45"/>
    <w:rsid w:val="00AE63CA"/>
    <w:rsid w:val="00AE7B44"/>
    <w:rsid w:val="00AF3C86"/>
    <w:rsid w:val="00AF68E5"/>
    <w:rsid w:val="00B00321"/>
    <w:rsid w:val="00B01001"/>
    <w:rsid w:val="00B01D9D"/>
    <w:rsid w:val="00B01EA7"/>
    <w:rsid w:val="00B10FD4"/>
    <w:rsid w:val="00B11720"/>
    <w:rsid w:val="00B3114C"/>
    <w:rsid w:val="00B42C62"/>
    <w:rsid w:val="00B46648"/>
    <w:rsid w:val="00B74D84"/>
    <w:rsid w:val="00B8320C"/>
    <w:rsid w:val="00B8648B"/>
    <w:rsid w:val="00B902B8"/>
    <w:rsid w:val="00B96A7D"/>
    <w:rsid w:val="00BA20B6"/>
    <w:rsid w:val="00BB32D5"/>
    <w:rsid w:val="00BC2525"/>
    <w:rsid w:val="00BC7DAA"/>
    <w:rsid w:val="00BD09F7"/>
    <w:rsid w:val="00BD7F7B"/>
    <w:rsid w:val="00BE3496"/>
    <w:rsid w:val="00BE440E"/>
    <w:rsid w:val="00BF6577"/>
    <w:rsid w:val="00C0284A"/>
    <w:rsid w:val="00C1248F"/>
    <w:rsid w:val="00C230D8"/>
    <w:rsid w:val="00C34393"/>
    <w:rsid w:val="00C41F69"/>
    <w:rsid w:val="00C7486F"/>
    <w:rsid w:val="00C83D56"/>
    <w:rsid w:val="00C978A9"/>
    <w:rsid w:val="00CA2D39"/>
    <w:rsid w:val="00CA3713"/>
    <w:rsid w:val="00CB71BC"/>
    <w:rsid w:val="00CC629D"/>
    <w:rsid w:val="00CC7C07"/>
    <w:rsid w:val="00CE52C3"/>
    <w:rsid w:val="00CF1523"/>
    <w:rsid w:val="00D016EC"/>
    <w:rsid w:val="00D05D0A"/>
    <w:rsid w:val="00D066BF"/>
    <w:rsid w:val="00D070BA"/>
    <w:rsid w:val="00D07C5D"/>
    <w:rsid w:val="00D14D73"/>
    <w:rsid w:val="00D20543"/>
    <w:rsid w:val="00D25FED"/>
    <w:rsid w:val="00D372FC"/>
    <w:rsid w:val="00D40790"/>
    <w:rsid w:val="00D415B3"/>
    <w:rsid w:val="00D45577"/>
    <w:rsid w:val="00D6774A"/>
    <w:rsid w:val="00D91F25"/>
    <w:rsid w:val="00DA531F"/>
    <w:rsid w:val="00DB1773"/>
    <w:rsid w:val="00DC269A"/>
    <w:rsid w:val="00DC2E10"/>
    <w:rsid w:val="00DC5D1B"/>
    <w:rsid w:val="00DE7205"/>
    <w:rsid w:val="00DE7555"/>
    <w:rsid w:val="00DF60A5"/>
    <w:rsid w:val="00DF7AE1"/>
    <w:rsid w:val="00E215F1"/>
    <w:rsid w:val="00E26124"/>
    <w:rsid w:val="00E265F8"/>
    <w:rsid w:val="00E30D4D"/>
    <w:rsid w:val="00E35111"/>
    <w:rsid w:val="00E5055E"/>
    <w:rsid w:val="00E65C80"/>
    <w:rsid w:val="00E84AFE"/>
    <w:rsid w:val="00E859D6"/>
    <w:rsid w:val="00EA0345"/>
    <w:rsid w:val="00EA364B"/>
    <w:rsid w:val="00EB3324"/>
    <w:rsid w:val="00EC7C24"/>
    <w:rsid w:val="00EE76EC"/>
    <w:rsid w:val="00EE789D"/>
    <w:rsid w:val="00F1517E"/>
    <w:rsid w:val="00F35263"/>
    <w:rsid w:val="00F3729B"/>
    <w:rsid w:val="00F44F3D"/>
    <w:rsid w:val="00F54024"/>
    <w:rsid w:val="00F608E9"/>
    <w:rsid w:val="00F62F13"/>
    <w:rsid w:val="00F63FC5"/>
    <w:rsid w:val="00F80582"/>
    <w:rsid w:val="00F83CDB"/>
    <w:rsid w:val="00F843A1"/>
    <w:rsid w:val="00F86DC0"/>
    <w:rsid w:val="00FA3FE4"/>
    <w:rsid w:val="00FB12CA"/>
    <w:rsid w:val="00FB69E2"/>
    <w:rsid w:val="00FB6DDD"/>
    <w:rsid w:val="00FC024A"/>
    <w:rsid w:val="00FC1615"/>
    <w:rsid w:val="00FC27E4"/>
    <w:rsid w:val="00FF25F7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510B9E9A"/>
  <w15:docId w15:val="{A8AF2183-8DB1-411A-9F92-6BDEA854A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locked="1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7D0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qFormat/>
    <w:rsid w:val="004E77D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E77D0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E77D0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4E77D0"/>
    <w:rPr>
      <w:rFonts w:ascii="Times New Roman" w:eastAsia="Times New Roman" w:hAnsi="Times New Roman" w:cs="Times New Roman"/>
      <w:b/>
      <w:bCs/>
      <w:sz w:val="36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4E77D0"/>
    <w:pPr>
      <w:pBdr>
        <w:top w:val="single" w:sz="4" w:space="1" w:color="auto"/>
        <w:left w:val="single" w:sz="4" w:space="4" w:color="auto"/>
        <w:bottom w:val="single" w:sz="4" w:space="27" w:color="auto"/>
        <w:right w:val="single" w:sz="4" w:space="4" w:color="auto"/>
      </w:pBdr>
      <w:spacing w:line="48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E77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E77D0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4E77D0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E77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E77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77D0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AD33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3314"/>
  </w:style>
  <w:style w:type="character" w:styleId="TextodoEspaoReservado">
    <w:name w:val="Placeholder Text"/>
    <w:basedOn w:val="Fontepargpadro"/>
    <w:uiPriority w:val="99"/>
    <w:semiHidden/>
    <w:rsid w:val="007F6DAA"/>
    <w:rPr>
      <w:color w:val="808080"/>
    </w:rPr>
  </w:style>
  <w:style w:type="character" w:styleId="Hyperlink">
    <w:name w:val="Hyperlink"/>
    <w:rsid w:val="00A3290A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124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Cristina Ditz Andre</dc:creator>
  <cp:lastModifiedBy>Maria Cristina Ditz Andre</cp:lastModifiedBy>
  <cp:revision>4</cp:revision>
  <cp:lastPrinted>2025-06-09T11:46:00Z</cp:lastPrinted>
  <dcterms:created xsi:type="dcterms:W3CDTF">2024-06-14T14:59:00Z</dcterms:created>
  <dcterms:modified xsi:type="dcterms:W3CDTF">2025-06-10T12:45:00Z</dcterms:modified>
</cp:coreProperties>
</file>